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E3" w:rsidRDefault="00344BC6" w:rsidP="003415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Muntliga instruktioner – kan du gissa var du är?</w:t>
      </w:r>
    </w:p>
    <w:p w:rsidR="00344BC6" w:rsidRDefault="00344BC6" w:rsidP="00344BC6">
      <w:pPr>
        <w:rPr>
          <w:sz w:val="24"/>
          <w:szCs w:val="24"/>
        </w:rPr>
      </w:pPr>
      <w:r>
        <w:rPr>
          <w:sz w:val="24"/>
          <w:szCs w:val="24"/>
        </w:rPr>
        <w:t>Gör experimentet på ett tryggt ställe</w:t>
      </w:r>
      <w:r w:rsidR="00221B30">
        <w:rPr>
          <w:sz w:val="24"/>
          <w:szCs w:val="24"/>
        </w:rPr>
        <w:t>, t.ex. på skolgården</w:t>
      </w:r>
      <w:r>
        <w:rPr>
          <w:sz w:val="24"/>
          <w:szCs w:val="24"/>
        </w:rPr>
        <w:t>.</w:t>
      </w:r>
    </w:p>
    <w:p w:rsidR="00221B30" w:rsidRDefault="00344BC6" w:rsidP="00344BC6">
      <w:pPr>
        <w:rPr>
          <w:sz w:val="24"/>
          <w:szCs w:val="24"/>
        </w:rPr>
      </w:pPr>
      <w:r>
        <w:rPr>
          <w:sz w:val="24"/>
          <w:szCs w:val="24"/>
        </w:rPr>
        <w:t xml:space="preserve">Ena eleven är en robot och andra är en programmerare. Roboten binder för ögonen. Programmeraren </w:t>
      </w:r>
      <w:r w:rsidR="00221B30">
        <w:rPr>
          <w:sz w:val="24"/>
          <w:szCs w:val="24"/>
        </w:rPr>
        <w:t xml:space="preserve">går bredvid roboten och </w:t>
      </w:r>
      <w:r>
        <w:rPr>
          <w:sz w:val="24"/>
          <w:szCs w:val="24"/>
        </w:rPr>
        <w:t>ger muntliga instruktioner till roboten</w:t>
      </w:r>
      <w:r w:rsidR="00221B30">
        <w:rPr>
          <w:sz w:val="24"/>
          <w:szCs w:val="24"/>
        </w:rPr>
        <w:t>. M</w:t>
      </w:r>
      <w:r>
        <w:rPr>
          <w:sz w:val="24"/>
          <w:szCs w:val="24"/>
        </w:rPr>
        <w:t xml:space="preserve">ed </w:t>
      </w:r>
      <w:r w:rsidR="00221B30">
        <w:rPr>
          <w:sz w:val="24"/>
          <w:szCs w:val="24"/>
        </w:rPr>
        <w:t xml:space="preserve">hjälp av </w:t>
      </w:r>
      <w:r>
        <w:rPr>
          <w:sz w:val="24"/>
          <w:szCs w:val="24"/>
        </w:rPr>
        <w:t>dessa instruktioner leder programmeraren roboten till något ställe.</w:t>
      </w:r>
    </w:p>
    <w:p w:rsidR="00344BC6" w:rsidRDefault="00221B30" w:rsidP="00344BC6">
      <w:pPr>
        <w:rPr>
          <w:sz w:val="24"/>
          <w:szCs w:val="24"/>
        </w:rPr>
      </w:pPr>
      <w:r>
        <w:rPr>
          <w:sz w:val="24"/>
          <w:szCs w:val="24"/>
        </w:rPr>
        <w:t>När programmeraren är klar försöker roboten gissa var någonstans de är.</w:t>
      </w:r>
    </w:p>
    <w:p w:rsidR="00221B30" w:rsidRDefault="00221B30" w:rsidP="00344BC6">
      <w:pPr>
        <w:rPr>
          <w:sz w:val="24"/>
          <w:szCs w:val="24"/>
        </w:rPr>
      </w:pPr>
    </w:p>
    <w:p w:rsidR="00221B30" w:rsidRDefault="00221B30" w:rsidP="00344BC6">
      <w:pPr>
        <w:rPr>
          <w:sz w:val="24"/>
          <w:szCs w:val="24"/>
        </w:rPr>
      </w:pPr>
      <w:r>
        <w:rPr>
          <w:sz w:val="24"/>
          <w:szCs w:val="24"/>
        </w:rPr>
        <w:t>Kan roboten lista ut var någonstans de är?</w:t>
      </w:r>
    </w:p>
    <w:p w:rsidR="00344BC6" w:rsidRDefault="00221B30" w:rsidP="00344BC6">
      <w:pPr>
        <w:rPr>
          <w:sz w:val="24"/>
          <w:szCs w:val="24"/>
        </w:rPr>
      </w:pPr>
      <w:r>
        <w:rPr>
          <w:sz w:val="24"/>
          <w:szCs w:val="24"/>
        </w:rPr>
        <w:t>Hur kändes det att ge instruktioner till någ</w:t>
      </w:r>
      <w:r w:rsidR="00570704">
        <w:rPr>
          <w:sz w:val="24"/>
          <w:szCs w:val="24"/>
        </w:rPr>
        <w:t>on som gör exakt enligt</w:t>
      </w:r>
      <w:r>
        <w:rPr>
          <w:sz w:val="24"/>
          <w:szCs w:val="24"/>
        </w:rPr>
        <w:t xml:space="preserve"> instruktionerna?</w:t>
      </w:r>
    </w:p>
    <w:p w:rsidR="00221B30" w:rsidRDefault="00221B30" w:rsidP="00344BC6">
      <w:pPr>
        <w:rPr>
          <w:sz w:val="24"/>
          <w:szCs w:val="24"/>
        </w:rPr>
      </w:pPr>
      <w:r>
        <w:rPr>
          <w:sz w:val="24"/>
          <w:szCs w:val="24"/>
        </w:rPr>
        <w:t xml:space="preserve">Hur kändes det att ta emot instruktioner när man </w:t>
      </w:r>
      <w:r w:rsidR="00AF4EF7">
        <w:rPr>
          <w:sz w:val="24"/>
          <w:szCs w:val="24"/>
        </w:rPr>
        <w:t>är beroende av</w:t>
      </w:r>
      <w:r w:rsidR="00266135">
        <w:rPr>
          <w:sz w:val="24"/>
          <w:szCs w:val="24"/>
        </w:rPr>
        <w:t xml:space="preserve"> tydliga instruktioner</w:t>
      </w:r>
      <w:r>
        <w:rPr>
          <w:sz w:val="24"/>
          <w:szCs w:val="24"/>
        </w:rPr>
        <w:t>?</w:t>
      </w:r>
    </w:p>
    <w:p w:rsidR="00221B30" w:rsidRDefault="00221B30" w:rsidP="00344BC6">
      <w:pPr>
        <w:rPr>
          <w:sz w:val="24"/>
          <w:szCs w:val="24"/>
        </w:rPr>
      </w:pPr>
      <w:r>
        <w:rPr>
          <w:sz w:val="24"/>
          <w:szCs w:val="24"/>
        </w:rPr>
        <w:t>Jämför med hur datorn fungerar.</w:t>
      </w:r>
    </w:p>
    <w:p w:rsidR="007F5976" w:rsidRPr="00643CD9" w:rsidRDefault="007F5976" w:rsidP="00344BC6">
      <w:pPr>
        <w:rPr>
          <w:sz w:val="24"/>
          <w:szCs w:val="24"/>
        </w:rPr>
      </w:pPr>
      <w:r>
        <w:rPr>
          <w:sz w:val="24"/>
          <w:szCs w:val="24"/>
        </w:rPr>
        <w:t xml:space="preserve">Vilken nytta </w:t>
      </w:r>
      <w:r w:rsidR="008254A7">
        <w:rPr>
          <w:sz w:val="24"/>
          <w:szCs w:val="24"/>
        </w:rPr>
        <w:t>har</w:t>
      </w:r>
      <w:r>
        <w:rPr>
          <w:sz w:val="24"/>
          <w:szCs w:val="24"/>
        </w:rPr>
        <w:t xml:space="preserve"> vi av </w:t>
      </w:r>
      <w:r w:rsidR="00BB3CDD">
        <w:rPr>
          <w:sz w:val="24"/>
          <w:szCs w:val="24"/>
        </w:rPr>
        <w:t xml:space="preserve">tydliga instruktioner i </w:t>
      </w:r>
      <w:r w:rsidR="00092793">
        <w:rPr>
          <w:sz w:val="24"/>
          <w:szCs w:val="24"/>
        </w:rPr>
        <w:t xml:space="preserve">t.ex. </w:t>
      </w:r>
      <w:r w:rsidR="00BB3CDD">
        <w:rPr>
          <w:sz w:val="24"/>
          <w:szCs w:val="24"/>
        </w:rPr>
        <w:t>skolan</w:t>
      </w:r>
      <w:r>
        <w:rPr>
          <w:sz w:val="24"/>
          <w:szCs w:val="24"/>
        </w:rPr>
        <w:t>?</w:t>
      </w:r>
    </w:p>
    <w:p w:rsidR="003415DA" w:rsidRDefault="003415DA" w:rsidP="003415DA">
      <w:pPr>
        <w:rPr>
          <w:sz w:val="24"/>
          <w:szCs w:val="24"/>
        </w:rPr>
      </w:pPr>
      <w:bookmarkStart w:id="0" w:name="_GoBack"/>
      <w:bookmarkEnd w:id="0"/>
    </w:p>
    <w:p w:rsidR="003415DA" w:rsidRDefault="003415DA" w:rsidP="003415DA">
      <w:pPr>
        <w:rPr>
          <w:sz w:val="24"/>
          <w:szCs w:val="24"/>
        </w:rPr>
      </w:pPr>
      <w:r>
        <w:rPr>
          <w:sz w:val="24"/>
          <w:szCs w:val="24"/>
        </w:rPr>
        <w:t>Du behöver:</w:t>
      </w:r>
    </w:p>
    <w:p w:rsidR="00B902FA" w:rsidRPr="00344BC6" w:rsidRDefault="002F388D" w:rsidP="00344BC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Något att </w:t>
      </w:r>
      <w:r w:rsidR="00344BC6">
        <w:rPr>
          <w:sz w:val="24"/>
          <w:szCs w:val="24"/>
        </w:rPr>
        <w:t>binda för ögonen med, t.ex. en duk</w:t>
      </w:r>
    </w:p>
    <w:sectPr w:rsidR="00B902FA" w:rsidRPr="00344BC6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0F" w:rsidRDefault="00EC4F0F" w:rsidP="00D76A76">
      <w:pPr>
        <w:spacing w:after="0" w:line="240" w:lineRule="auto"/>
      </w:pPr>
      <w:r>
        <w:separator/>
      </w:r>
    </w:p>
  </w:endnote>
  <w:endnote w:type="continuationSeparator" w:id="0">
    <w:p w:rsidR="00EC4F0F" w:rsidRDefault="00EC4F0F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7F5976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 xml:space="preserve">Programmering 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 xml:space="preserve">- </w:t>
    </w:r>
    <w:r w:rsidR="00EA123D">
      <w:rPr>
        <w:rFonts w:ascii="Futura Std Book" w:hAnsi="Futura Std Book"/>
        <w:color w:val="595959" w:themeColor="text1" w:themeTint="A6"/>
        <w:sz w:val="28"/>
        <w:szCs w:val="28"/>
        <w:lang w:val="sv-SE"/>
      </w:rPr>
      <w:t>experiment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0F" w:rsidRDefault="00EC4F0F" w:rsidP="00D76A76">
      <w:pPr>
        <w:spacing w:after="0" w:line="240" w:lineRule="auto"/>
      </w:pPr>
      <w:r>
        <w:separator/>
      </w:r>
    </w:p>
  </w:footnote>
  <w:footnote w:type="continuationSeparator" w:id="0">
    <w:p w:rsidR="00EC4F0F" w:rsidRDefault="00EC4F0F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FD1" w:rsidRDefault="00D76FD1" w:rsidP="00DF36C0">
    <w:pPr>
      <w:pStyle w:val="Sidhuvud"/>
      <w:jc w:val="right"/>
    </w:pPr>
  </w:p>
  <w:p w:rsidR="00D76FD1" w:rsidRDefault="00D76FD1" w:rsidP="00D76FD1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8D0"/>
    <w:multiLevelType w:val="hybridMultilevel"/>
    <w:tmpl w:val="5FC68B7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547"/>
    <w:multiLevelType w:val="hybridMultilevel"/>
    <w:tmpl w:val="D304DC1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571DF"/>
    <w:multiLevelType w:val="hybridMultilevel"/>
    <w:tmpl w:val="D194AA9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93369"/>
    <w:multiLevelType w:val="hybridMultilevel"/>
    <w:tmpl w:val="922657FC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D20DF"/>
    <w:multiLevelType w:val="hybridMultilevel"/>
    <w:tmpl w:val="1DA0CF6C"/>
    <w:lvl w:ilvl="0" w:tplc="4EDA4F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023F32"/>
    <w:rsid w:val="00092793"/>
    <w:rsid w:val="000A13BA"/>
    <w:rsid w:val="000A3F55"/>
    <w:rsid w:val="00131942"/>
    <w:rsid w:val="00213159"/>
    <w:rsid w:val="00221B30"/>
    <w:rsid w:val="00266135"/>
    <w:rsid w:val="00267940"/>
    <w:rsid w:val="002F388D"/>
    <w:rsid w:val="002F7049"/>
    <w:rsid w:val="003415DA"/>
    <w:rsid w:val="00344BC6"/>
    <w:rsid w:val="00383ED4"/>
    <w:rsid w:val="004939A8"/>
    <w:rsid w:val="004C3B37"/>
    <w:rsid w:val="004D4A7D"/>
    <w:rsid w:val="00570704"/>
    <w:rsid w:val="00587F6A"/>
    <w:rsid w:val="005F60C4"/>
    <w:rsid w:val="00643CD9"/>
    <w:rsid w:val="006B309E"/>
    <w:rsid w:val="007057EC"/>
    <w:rsid w:val="007A05AF"/>
    <w:rsid w:val="007F5976"/>
    <w:rsid w:val="008077A0"/>
    <w:rsid w:val="00815F43"/>
    <w:rsid w:val="008254A7"/>
    <w:rsid w:val="00883783"/>
    <w:rsid w:val="00892C7D"/>
    <w:rsid w:val="008F79F0"/>
    <w:rsid w:val="0091721F"/>
    <w:rsid w:val="00922242"/>
    <w:rsid w:val="00926860"/>
    <w:rsid w:val="00952A94"/>
    <w:rsid w:val="009672E3"/>
    <w:rsid w:val="00972638"/>
    <w:rsid w:val="009938A4"/>
    <w:rsid w:val="009A0691"/>
    <w:rsid w:val="009D14F8"/>
    <w:rsid w:val="00A307E8"/>
    <w:rsid w:val="00A73FC0"/>
    <w:rsid w:val="00A96B08"/>
    <w:rsid w:val="00AE3C61"/>
    <w:rsid w:val="00AF4EF7"/>
    <w:rsid w:val="00B902FA"/>
    <w:rsid w:val="00BB3CDD"/>
    <w:rsid w:val="00BC2880"/>
    <w:rsid w:val="00C32CE0"/>
    <w:rsid w:val="00C379C3"/>
    <w:rsid w:val="00C63465"/>
    <w:rsid w:val="00C94E75"/>
    <w:rsid w:val="00D14B4A"/>
    <w:rsid w:val="00D17CDA"/>
    <w:rsid w:val="00D76A76"/>
    <w:rsid w:val="00D76FD1"/>
    <w:rsid w:val="00DC7B6B"/>
    <w:rsid w:val="00DF1A1F"/>
    <w:rsid w:val="00DF36C0"/>
    <w:rsid w:val="00DF5645"/>
    <w:rsid w:val="00E32457"/>
    <w:rsid w:val="00E40A63"/>
    <w:rsid w:val="00E45423"/>
    <w:rsid w:val="00E61D90"/>
    <w:rsid w:val="00E81D1E"/>
    <w:rsid w:val="00E93175"/>
    <w:rsid w:val="00EA123D"/>
    <w:rsid w:val="00EC4F0F"/>
    <w:rsid w:val="00F33A5F"/>
    <w:rsid w:val="00F4230B"/>
    <w:rsid w:val="00F43C01"/>
    <w:rsid w:val="00F44C8E"/>
    <w:rsid w:val="00F80AEA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4D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4D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10</cp:revision>
  <dcterms:created xsi:type="dcterms:W3CDTF">2016-11-18T15:15:00Z</dcterms:created>
  <dcterms:modified xsi:type="dcterms:W3CDTF">2016-12-09T07:32:00Z</dcterms:modified>
</cp:coreProperties>
</file>